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2" w:rsidRDefault="00875E5C" w:rsidP="00A043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AE42F4B" wp14:editId="6EF7061E">
            <wp:simplePos x="0" y="0"/>
            <wp:positionH relativeFrom="column">
              <wp:posOffset>2380891</wp:posOffset>
            </wp:positionH>
            <wp:positionV relativeFrom="paragraph">
              <wp:posOffset>-595858</wp:posOffset>
            </wp:positionV>
            <wp:extent cx="1530350" cy="61668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0" t="34662" r="36818" b="46002"/>
                    <a:stretch/>
                  </pic:blipFill>
                  <pic:spPr bwMode="auto">
                    <a:xfrm>
                      <a:off x="0" y="0"/>
                      <a:ext cx="1530350" cy="616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72" w:rsidRDefault="00A04372" w:rsidP="00A043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VIRTUAL ESTUDIANTIL </w:t>
      </w:r>
      <w:r w:rsidR="00875E5C">
        <w:rPr>
          <w:rFonts w:ascii="Arial" w:hAnsi="Arial" w:cs="Arial"/>
          <w:b/>
          <w:sz w:val="28"/>
          <w:szCs w:val="28"/>
        </w:rPr>
        <w:t xml:space="preserve">RUNAI - </w:t>
      </w:r>
      <w:r w:rsidR="00C10FDB">
        <w:rPr>
          <w:rFonts w:ascii="Arial" w:hAnsi="Arial" w:cs="Arial"/>
          <w:b/>
          <w:sz w:val="28"/>
          <w:szCs w:val="28"/>
        </w:rPr>
        <w:t>UNIVERSIDAD AGRARIA LA MOLINA – UN</w:t>
      </w:r>
      <w:r w:rsidR="00875E5C">
        <w:rPr>
          <w:rFonts w:ascii="Arial" w:hAnsi="Arial" w:cs="Arial"/>
          <w:b/>
          <w:sz w:val="28"/>
          <w:szCs w:val="28"/>
        </w:rPr>
        <w:t>SA</w:t>
      </w:r>
      <w:r w:rsidR="00C10FDB">
        <w:rPr>
          <w:rFonts w:ascii="Arial" w:hAnsi="Arial" w:cs="Arial"/>
          <w:b/>
          <w:sz w:val="28"/>
          <w:szCs w:val="28"/>
        </w:rPr>
        <w:t xml:space="preserve"> </w:t>
      </w:r>
      <w:r w:rsidRPr="00A93495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22-1</w:t>
      </w:r>
    </w:p>
    <w:p w:rsidR="00A04372" w:rsidRPr="004807DE" w:rsidRDefault="00A04372" w:rsidP="00A04372">
      <w:pPr>
        <w:rPr>
          <w:rFonts w:ascii="Arial" w:hAnsi="Arial" w:cs="Arial"/>
          <w:b/>
          <w:sz w:val="20"/>
          <w:szCs w:val="20"/>
        </w:rPr>
      </w:pPr>
    </w:p>
    <w:p w:rsidR="00A04372" w:rsidRPr="00B3070D" w:rsidRDefault="00A04372" w:rsidP="00A04372">
      <w:pPr>
        <w:spacing w:after="13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 w:rsidR="00C10FDB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 w:rsidR="00C10FDB">
        <w:rPr>
          <w:rFonts w:ascii="Arial" w:eastAsia="Arial" w:hAnsi="Arial" w:cs="Arial"/>
          <w:sz w:val="20"/>
          <w:szCs w:val="20"/>
        </w:rPr>
        <w:t>marzo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>
        <w:rPr>
          <w:rFonts w:ascii="Arial" w:eastAsia="Arial" w:hAnsi="Arial" w:cs="Arial"/>
          <w:sz w:val="20"/>
          <w:szCs w:val="20"/>
        </w:rPr>
        <w:t xml:space="preserve">documentos </w:t>
      </w:r>
      <w:r w:rsidRPr="00B3070D">
        <w:rPr>
          <w:rFonts w:ascii="Arial" w:eastAsia="Arial" w:hAnsi="Arial" w:cs="Arial"/>
          <w:sz w:val="20"/>
          <w:szCs w:val="20"/>
        </w:rPr>
        <w:t>solicitados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PDF.</w:t>
      </w:r>
      <w:r>
        <w:rPr>
          <w:rFonts w:ascii="Arial" w:eastAsia="Arial" w:hAnsi="Arial" w:cs="Arial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>La información de este documento tiene valor de Declaración Jurada. La solicitud deberá ser llenada con letra legible y sin tachaduras.</w:t>
      </w:r>
    </w:p>
    <w:tbl>
      <w:tblPr>
        <w:tblStyle w:val="TableGrid"/>
        <w:tblW w:w="8920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553"/>
      </w:tblGrid>
      <w:tr w:rsidR="00A04372" w:rsidRPr="00C03737" w:rsidTr="00C10FDB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99"/>
          </w:tcPr>
          <w:p w:rsidR="00A04372" w:rsidRPr="00C10FDB" w:rsidRDefault="00C10FDB" w:rsidP="00C10FDB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C10FDB">
              <w:rPr>
                <w:rFonts w:asciiTheme="minorHAnsi" w:hAnsiTheme="minorHAnsi" w:cs="Arial"/>
                <w:b/>
              </w:rPr>
              <w:t>INFORMACIÓN PERSONAL</w:t>
            </w: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A04372" w:rsidRPr="00C03737" w:rsidRDefault="00A04372" w:rsidP="00F35A4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A04372" w:rsidRPr="00C03737" w:rsidRDefault="00A04372" w:rsidP="00F35A43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A04372" w:rsidRPr="00C03737" w:rsidTr="00F35A43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</w:p>
        </w:tc>
      </w:tr>
      <w:tr w:rsidR="00A04372" w:rsidRPr="00C03737" w:rsidTr="00F35A43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</w:p>
        </w:tc>
      </w:tr>
      <w:tr w:rsidR="00A04372" w:rsidRPr="00C03737" w:rsidTr="00F35A43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</w:p>
        </w:tc>
      </w:tr>
      <w:tr w:rsidR="00A04372" w:rsidRPr="00C03737" w:rsidTr="00F35A43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</w:p>
        </w:tc>
      </w:tr>
      <w:tr w:rsidR="00A04372" w:rsidRPr="00C03737" w:rsidTr="00F35A43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04372" w:rsidRPr="00C03737" w:rsidTr="00F35A43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A04372" w:rsidRPr="00C03737" w:rsidTr="00F35A43">
        <w:trPr>
          <w:trHeight w:val="471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04372" w:rsidRPr="00C03737" w:rsidTr="00C10FDB">
        <w:trPr>
          <w:trHeight w:val="397"/>
        </w:trPr>
        <w:tc>
          <w:tcPr>
            <w:tcW w:w="8920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99"/>
          </w:tcPr>
          <w:p w:rsidR="00A04372" w:rsidRPr="00C03737" w:rsidRDefault="00A04372" w:rsidP="00F35A43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A04372" w:rsidRPr="00C03737" w:rsidTr="00F35A43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04372" w:rsidRPr="00C03737" w:rsidTr="00F35A43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A04372" w:rsidRPr="00C03737" w:rsidTr="00F35A43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04372" w:rsidRPr="00C03737" w:rsidTr="00F35A43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04372" w:rsidRPr="00C03737" w:rsidTr="00F35A43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A04372" w:rsidRPr="00C03737" w:rsidTr="00F35A43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A04372" w:rsidRPr="00C03737" w:rsidTr="00F35A43">
        <w:trPr>
          <w:trHeight w:val="468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Coordinador Institucional del Programa:  </w:t>
            </w:r>
          </w:p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04372" w:rsidRPr="00C03737" w:rsidTr="00F35A43">
        <w:trPr>
          <w:trHeight w:val="40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 xml:space="preserve">Cargo: Jefe de la Oficina de Cooperación, Convenios, Relaciones Internacionales, Becas y Pasantías. </w:t>
            </w:r>
          </w:p>
        </w:tc>
      </w:tr>
      <w:tr w:rsidR="00A04372" w:rsidRPr="00C03737" w:rsidTr="00F35A43">
        <w:trPr>
          <w:trHeight w:val="524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04372" w:rsidRPr="00C03737" w:rsidTr="00F35A43">
        <w:trPr>
          <w:trHeight w:val="45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A04372" w:rsidRDefault="00A04372" w:rsidP="00A0437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A04372" w:rsidRDefault="00A04372" w:rsidP="00A0437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A04372" w:rsidRPr="00C03737" w:rsidTr="00C10FDB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99"/>
          </w:tcPr>
          <w:p w:rsidR="00A04372" w:rsidRPr="00C03737" w:rsidRDefault="00A04372" w:rsidP="00F35A43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lastRenderedPageBreak/>
              <w:t>3.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C03737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04372" w:rsidRPr="00C03737" w:rsidTr="00F35A43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C03737" w:rsidRDefault="00A04372" w:rsidP="00F35A43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La autoridad abajo firmante avala la postulación del estudiante agustino: _______________ </w:t>
            </w:r>
          </w:p>
          <w:p w:rsidR="00A04372" w:rsidRPr="00C03737" w:rsidRDefault="00A04372" w:rsidP="00F35A43">
            <w:pPr>
              <w:spacing w:line="360" w:lineRule="auto"/>
              <w:ind w:right="58"/>
              <w:jc w:val="both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</w:rPr>
              <w:t xml:space="preserve">Programa de </w:t>
            </w:r>
            <w:r>
              <w:rPr>
                <w:rFonts w:asciiTheme="minorHAnsi" w:eastAsia="Arial" w:hAnsiTheme="minorHAnsi" w:cs="Arial"/>
              </w:rPr>
              <w:t xml:space="preserve">Intercambio Virtual Estudiantil </w:t>
            </w:r>
            <w:r w:rsidR="00C10FDB">
              <w:rPr>
                <w:rFonts w:asciiTheme="minorHAnsi" w:eastAsia="Arial" w:hAnsiTheme="minorHAnsi" w:cs="Arial"/>
              </w:rPr>
              <w:t>en la Universidad Agraria la Molina</w:t>
            </w:r>
            <w:r w:rsidR="00875E5C">
              <w:rPr>
                <w:rFonts w:asciiTheme="minorHAnsi" w:eastAsia="Arial" w:hAnsiTheme="minorHAnsi" w:cs="Arial"/>
              </w:rPr>
              <w:t xml:space="preserve"> en el marco de la Red de Universidades Nacionales para la Internacionalización</w:t>
            </w:r>
            <w:r>
              <w:rPr>
                <w:rFonts w:asciiTheme="minorHAnsi" w:eastAsia="Arial" w:hAnsiTheme="minorHAnsi" w:cs="Arial"/>
              </w:rPr>
              <w:t>,</w:t>
            </w:r>
            <w:r w:rsidRPr="00C03737">
              <w:rPr>
                <w:rFonts w:asciiTheme="minorHAnsi" w:eastAsia="Arial" w:hAnsiTheme="minorHAnsi" w:cs="Arial"/>
              </w:rPr>
              <w:t xml:space="preserve"> a desarrollarse durante el semestre académico 202</w:t>
            </w:r>
            <w:r>
              <w:rPr>
                <w:rFonts w:asciiTheme="minorHAnsi" w:eastAsia="Arial" w:hAnsiTheme="minorHAnsi" w:cs="Arial"/>
              </w:rPr>
              <w:t>2</w:t>
            </w:r>
            <w:r w:rsidRPr="00C03737">
              <w:rPr>
                <w:rFonts w:asciiTheme="minorHAnsi" w:eastAsia="Arial" w:hAnsiTheme="minorHAnsi" w:cs="Arial"/>
              </w:rPr>
              <w:t>-</w:t>
            </w:r>
            <w:r>
              <w:rPr>
                <w:rFonts w:asciiTheme="minorHAnsi" w:eastAsia="Arial" w:hAnsiTheme="minorHAnsi" w:cs="Arial"/>
              </w:rPr>
              <w:t>1</w:t>
            </w:r>
            <w:r w:rsidRPr="00C03737">
              <w:rPr>
                <w:rFonts w:asciiTheme="minorHAnsi" w:eastAsia="Arial" w:hAnsiTheme="minorHAnsi" w:cs="Arial"/>
              </w:rPr>
              <w:t xml:space="preserve">, tras considerar que el Intercambio Virtual a efectuar será de gran utilidad para su desarrollo profesional, y un significativo aporte para su perfil de egresado. </w:t>
            </w:r>
          </w:p>
          <w:p w:rsidR="00A04372" w:rsidRPr="00C03737" w:rsidRDefault="00A04372" w:rsidP="00F35A43">
            <w:pPr>
              <w:ind w:left="188"/>
              <w:jc w:val="center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A04372" w:rsidRPr="00C03737" w:rsidRDefault="00A04372" w:rsidP="00F35A43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 _ _ _ _ _ _ _ _ _ _ _ _ _ _ _ _ _ _ _ _ _ _ _ _ _ _ _  </w:t>
            </w:r>
          </w:p>
          <w:p w:rsidR="00A04372" w:rsidRPr="00C03737" w:rsidRDefault="00A04372" w:rsidP="00F35A43">
            <w:pPr>
              <w:spacing w:after="8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A04372" w:rsidRPr="00C03737" w:rsidRDefault="00A04372" w:rsidP="00F35A43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____________________________________  </w:t>
            </w:r>
          </w:p>
          <w:p w:rsidR="00A04372" w:rsidRPr="00C03737" w:rsidRDefault="00A04372" w:rsidP="00F35A43">
            <w:pPr>
              <w:spacing w:after="6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A04372" w:rsidRPr="00C03737" w:rsidRDefault="00A04372" w:rsidP="00F35A43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Cargo de la Autoridad firmante: ______________________________________  </w:t>
            </w:r>
          </w:p>
          <w:p w:rsidR="00A04372" w:rsidRPr="00C03737" w:rsidRDefault="00A04372" w:rsidP="00F35A43">
            <w:r w:rsidRPr="00C03737">
              <w:rPr>
                <w:b/>
                <w:color w:val="FF0000"/>
              </w:rPr>
              <w:t xml:space="preserve"> </w:t>
            </w:r>
            <w:r w:rsidRPr="00C03737">
              <w:t xml:space="preserve"> </w:t>
            </w:r>
          </w:p>
        </w:tc>
      </w:tr>
    </w:tbl>
    <w:p w:rsidR="00A04372" w:rsidRDefault="00A04372" w:rsidP="00A0437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A04372" w:rsidRDefault="00A04372" w:rsidP="00A0437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A04372" w:rsidRPr="00C03737" w:rsidTr="00C10FDB">
        <w:trPr>
          <w:trHeight w:val="433"/>
        </w:trPr>
        <w:tc>
          <w:tcPr>
            <w:tcW w:w="9351" w:type="dxa"/>
            <w:gridSpan w:val="6"/>
            <w:shd w:val="clear" w:color="auto" w:fill="00CC99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A04372" w:rsidRPr="00C03737" w:rsidTr="00C10FDB">
        <w:tc>
          <w:tcPr>
            <w:tcW w:w="421" w:type="dxa"/>
            <w:shd w:val="clear" w:color="auto" w:fill="00CC99"/>
          </w:tcPr>
          <w:p w:rsidR="00A04372" w:rsidRPr="00C03737" w:rsidRDefault="00A04372" w:rsidP="00F35A43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00CC99"/>
          </w:tcPr>
          <w:p w:rsidR="00A04372" w:rsidRPr="00C03737" w:rsidRDefault="00A04372" w:rsidP="00F35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A04372" w:rsidRPr="00C03737" w:rsidRDefault="00A04372" w:rsidP="00F35A43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00CC99"/>
          </w:tcPr>
          <w:p w:rsidR="00A04372" w:rsidRPr="00C03737" w:rsidRDefault="00A04372" w:rsidP="00F35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A04372" w:rsidRPr="00C03737" w:rsidRDefault="00A04372" w:rsidP="00F35A43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00CC99"/>
          </w:tcPr>
          <w:p w:rsidR="00A04372" w:rsidRPr="00C03737" w:rsidRDefault="00A04372" w:rsidP="00F35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00CC99"/>
          </w:tcPr>
          <w:p w:rsidR="00A04372" w:rsidRPr="00C03737" w:rsidRDefault="00A04372" w:rsidP="00C10FDB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Asignaturas a cursar en la </w:t>
            </w:r>
            <w:r w:rsidR="00C10FDB">
              <w:rPr>
                <w:rFonts w:asciiTheme="minorHAnsi" w:eastAsia="Arial" w:hAnsiTheme="minorHAnsi" w:cs="Arial"/>
                <w:b/>
                <w:sz w:val="22"/>
                <w:szCs w:val="22"/>
              </w:rPr>
              <w:t>UALM</w:t>
            </w:r>
          </w:p>
        </w:tc>
      </w:tr>
      <w:tr w:rsidR="00A04372" w:rsidRPr="00C03737" w:rsidTr="00F35A43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A04372" w:rsidRPr="007C417B" w:rsidRDefault="00A04372" w:rsidP="00F35A4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A04372" w:rsidRPr="007C417B" w:rsidRDefault="00A04372" w:rsidP="00F35A4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A04372" w:rsidRPr="007C417B" w:rsidRDefault="00A04372" w:rsidP="00F35A4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A04372" w:rsidRPr="007C417B" w:rsidRDefault="00A04372" w:rsidP="00F35A4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A04372" w:rsidRPr="007C417B" w:rsidRDefault="00A04372" w:rsidP="00F35A4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A04372" w:rsidRPr="007C417B" w:rsidRDefault="00A04372" w:rsidP="00F35A4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A04372" w:rsidRPr="00C03737" w:rsidTr="00F35A43">
        <w:trPr>
          <w:trHeight w:val="560"/>
        </w:trPr>
        <w:tc>
          <w:tcPr>
            <w:tcW w:w="421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A04372" w:rsidRPr="00C03737" w:rsidTr="00F35A43">
        <w:trPr>
          <w:trHeight w:val="554"/>
        </w:trPr>
        <w:tc>
          <w:tcPr>
            <w:tcW w:w="421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A04372" w:rsidRPr="00C03737" w:rsidRDefault="00A04372" w:rsidP="00F35A43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A04372" w:rsidRPr="00C03737" w:rsidTr="00F35A43">
        <w:trPr>
          <w:trHeight w:val="2662"/>
        </w:trPr>
        <w:tc>
          <w:tcPr>
            <w:tcW w:w="9351" w:type="dxa"/>
            <w:gridSpan w:val="6"/>
          </w:tcPr>
          <w:p w:rsidR="00A04372" w:rsidRPr="00C03737" w:rsidRDefault="00A04372" w:rsidP="00F35A43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A04372" w:rsidRPr="00C03737" w:rsidRDefault="00A04372" w:rsidP="00F35A43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</w:t>
            </w:r>
            <w:r w:rsidR="00C10FDB">
              <w:rPr>
                <w:rFonts w:asciiTheme="minorHAnsi" w:eastAsia="Arial" w:hAnsiTheme="minorHAnsi" w:cs="Arial"/>
                <w:sz w:val="22"/>
                <w:szCs w:val="22"/>
              </w:rPr>
              <w:t>e en la</w:t>
            </w:r>
            <w:r w:rsidR="00516D4E">
              <w:rPr>
                <w:rFonts w:asciiTheme="minorHAnsi" w:eastAsia="Arial" w:hAnsiTheme="minorHAnsi" w:cs="Arial"/>
                <w:sz w:val="22"/>
                <w:szCs w:val="22"/>
              </w:rPr>
              <w:t xml:space="preserve"> Universidad Agraria La Molina</w:t>
            </w:r>
            <w:r w:rsidR="00875E5C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r w:rsidR="00875E5C">
              <w:rPr>
                <w:rFonts w:asciiTheme="minorHAnsi" w:eastAsia="Arial" w:hAnsiTheme="minorHAnsi" w:cs="Arial"/>
              </w:rPr>
              <w:t>en el marco de la Red de Universidades Nacionales para la Internacionalización (RUNAI).</w:t>
            </w:r>
          </w:p>
          <w:p w:rsidR="00A04372" w:rsidRDefault="00A04372" w:rsidP="00F35A4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04372" w:rsidRDefault="00A04372" w:rsidP="00F35A4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04372" w:rsidRDefault="00A04372" w:rsidP="00F35A4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04372" w:rsidRDefault="00A04372" w:rsidP="00F35A4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04372" w:rsidRDefault="00A04372" w:rsidP="00F35A43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A04372" w:rsidRPr="00C03737" w:rsidRDefault="00A04372" w:rsidP="00F35A43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A04372" w:rsidRPr="00C03737" w:rsidRDefault="00A04372" w:rsidP="00F35A43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A04372" w:rsidRPr="00C03737" w:rsidRDefault="00A04372" w:rsidP="00F35A43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p w:rsidR="00A04372" w:rsidRDefault="00A04372" w:rsidP="00A0437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A04372" w:rsidRDefault="00A04372" w:rsidP="00A0437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A04372" w:rsidRDefault="00A04372" w:rsidP="00A04372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A04372" w:rsidTr="00C10FDB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CC99"/>
          </w:tcPr>
          <w:p w:rsidR="00A04372" w:rsidRPr="00C03737" w:rsidRDefault="00A04372" w:rsidP="00F35A43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lastRenderedPageBreak/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A04372" w:rsidTr="00F35A43">
        <w:trPr>
          <w:trHeight w:val="3230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4372" w:rsidRPr="001F747C" w:rsidRDefault="00A04372" w:rsidP="00F35A43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Acepto las condiciones del Programa de Intercambio</w:t>
            </w:r>
            <w:r>
              <w:rPr>
                <w:rFonts w:asciiTheme="minorHAnsi" w:eastAsia="Arial" w:hAnsiTheme="minorHAnsi" w:cs="Arial"/>
              </w:rPr>
              <w:t xml:space="preserve"> Virtual Estudiantil</w:t>
            </w:r>
            <w:r w:rsidR="00875E5C">
              <w:rPr>
                <w:rFonts w:asciiTheme="minorHAnsi" w:eastAsia="Arial" w:hAnsiTheme="minorHAnsi" w:cs="Arial"/>
              </w:rPr>
              <w:t xml:space="preserve"> en el marco de la Red de Universidades Nacionales para la Internacionalización RUNAI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y me comprometo a cumplir las siguientes cláusulas, en caso de ser seleccionado: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04372" w:rsidRPr="001F747C" w:rsidRDefault="00A04372" w:rsidP="00F35A43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de destino 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dentro del plazo que se indique en cada convocatoria.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Realizar las actividades académicas que, en el marco del plan de estudios, recomiende el Coordinador de la carrera correspondiente, y aceptar todas las actuaciones de seguimiento, control, y evaluación establecidas por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04372" w:rsidRPr="001F747C" w:rsidRDefault="00A04372" w:rsidP="00F35A43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Presentarme con el Coordinador del Programa de Intercambio Virtual de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04372" w:rsidRPr="001F747C" w:rsidRDefault="00A04372" w:rsidP="00F35A43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Presentar toda la documentación requerida para mi inscripción como alumno de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A04372" w:rsidRPr="001F747C" w:rsidRDefault="00A04372" w:rsidP="00F35A43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En caso de un cambio en el contrato académico original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(cursos)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30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04372" w:rsidRPr="001F747C" w:rsidRDefault="00A04372" w:rsidP="00F35A43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de destino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04372" w:rsidRPr="001F747C" w:rsidRDefault="00A04372" w:rsidP="00F35A43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A04372" w:rsidRPr="001F747C" w:rsidRDefault="00A04372" w:rsidP="00F35A43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04372" w:rsidRPr="005857F1" w:rsidRDefault="00A04372" w:rsidP="00F35A43">
            <w:pPr>
              <w:spacing w:after="23"/>
              <w:ind w:right="5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940ADB" wp14:editId="4F714C59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03B1CD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5857F1">
              <w:rPr>
                <w:rFonts w:asciiTheme="minorHAnsi" w:hAnsiTheme="minorHAnsi"/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5857F1">
              <w:rPr>
                <w:rStyle w:val="Refdenotaalpie"/>
                <w:rFonts w:asciiTheme="minorHAnsi" w:hAnsiTheme="minorHAnsi"/>
                <w:b/>
                <w:sz w:val="32"/>
                <w:szCs w:val="32"/>
              </w:rPr>
              <w:footnoteReference w:id="4"/>
            </w:r>
            <w:r w:rsidRPr="005857F1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A04372" w:rsidRPr="001F747C" w:rsidRDefault="00A04372" w:rsidP="00F35A43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04372" w:rsidRPr="001F747C" w:rsidRDefault="00A04372" w:rsidP="00F35A43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A04372" w:rsidRPr="00C03737" w:rsidRDefault="00A04372" w:rsidP="00F35A43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A04372" w:rsidRPr="00C03737" w:rsidRDefault="00A04372" w:rsidP="00F35A43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A04372" w:rsidRPr="00F105E6" w:rsidRDefault="00A04372" w:rsidP="00F35A43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</w:tc>
      </w:tr>
    </w:tbl>
    <w:p w:rsidR="00A04372" w:rsidRPr="00FA074E" w:rsidRDefault="00A04372" w:rsidP="00A04372">
      <w:pPr>
        <w:pStyle w:val="Prrafodelista"/>
        <w:ind w:left="142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FA074E">
        <w:rPr>
          <w:rFonts w:asciiTheme="minorHAnsi" w:hAnsiTheme="minorHAnsi" w:cs="Arial"/>
          <w:b/>
          <w:i/>
          <w:color w:val="FF0000"/>
          <w:sz w:val="22"/>
          <w:szCs w:val="22"/>
        </w:rPr>
        <w:t>NOTA IMPORTANTE:</w:t>
      </w:r>
    </w:p>
    <w:p w:rsidR="00A04372" w:rsidRPr="00BF7870" w:rsidRDefault="00A04372" w:rsidP="00A04372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</w:t>
      </w:r>
      <w:r>
        <w:rPr>
          <w:rFonts w:asciiTheme="minorHAnsi" w:hAnsiTheme="minorHAnsi"/>
          <w:b/>
          <w:i/>
          <w:sz w:val="20"/>
          <w:szCs w:val="20"/>
        </w:rPr>
        <w:t>. De destino</w:t>
      </w:r>
      <w:r w:rsidRPr="00BF7870">
        <w:rPr>
          <w:rFonts w:asciiTheme="minorHAnsi" w:hAnsiTheme="minorHAnsi"/>
          <w:b/>
          <w:i/>
          <w:sz w:val="20"/>
          <w:szCs w:val="20"/>
        </w:rPr>
        <w:t>.</w:t>
      </w:r>
    </w:p>
    <w:p w:rsidR="00C10FDB" w:rsidRDefault="00A04372" w:rsidP="00C10FDB">
      <w:pPr>
        <w:pStyle w:val="Prrafodelista"/>
        <w:numPr>
          <w:ilvl w:val="0"/>
          <w:numId w:val="2"/>
        </w:numPr>
        <w:ind w:left="142" w:hanging="153"/>
        <w:jc w:val="both"/>
      </w:pPr>
      <w:r w:rsidRPr="00C10FDB">
        <w:rPr>
          <w:rFonts w:asciiTheme="minorHAnsi" w:hAnsiTheme="minorHAnsi" w:cs="Arial"/>
          <w:b/>
          <w:i/>
          <w:sz w:val="20"/>
          <w:szCs w:val="20"/>
        </w:rPr>
        <w:t>Los estudiantes podrán llevar un máximo de tres</w:t>
      </w:r>
      <w:r w:rsidR="00C10FDB">
        <w:rPr>
          <w:rFonts w:asciiTheme="minorHAnsi" w:hAnsiTheme="minorHAnsi" w:cs="Arial"/>
          <w:b/>
          <w:i/>
          <w:sz w:val="20"/>
          <w:szCs w:val="20"/>
        </w:rPr>
        <w:t xml:space="preserve"> cursos, los cuales podrán visualizarlos en el siguiente enlace. </w:t>
      </w:r>
      <w:r w:rsidR="00C10FDB" w:rsidRPr="00C10FD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 w:rsidR="00C10FDB" w:rsidRPr="00C10FDB">
          <w:rPr>
            <w:rStyle w:val="Hipervnculo"/>
            <w:rFonts w:ascii="Arial" w:hAnsi="Arial" w:cs="Arial"/>
            <w:b/>
            <w:bCs/>
            <w:color w:val="0563C1"/>
            <w:sz w:val="20"/>
            <w:szCs w:val="20"/>
            <w:shd w:val="clear" w:color="auto" w:fill="FFFFFF"/>
          </w:rPr>
          <w:t>http://www.lamolina.edu.pe/portada/html/acerca/curriculo.htm</w:t>
        </w:r>
      </w:hyperlink>
    </w:p>
    <w:sectPr w:rsidR="00C10FDB" w:rsidSect="00FA074E">
      <w:headerReference w:type="default" r:id="rId9"/>
      <w:pgSz w:w="11906" w:h="16838"/>
      <w:pgMar w:top="1418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24" w:rsidRDefault="00511B24" w:rsidP="00A04372">
      <w:r>
        <w:separator/>
      </w:r>
    </w:p>
  </w:endnote>
  <w:endnote w:type="continuationSeparator" w:id="0">
    <w:p w:rsidR="00511B24" w:rsidRDefault="00511B24" w:rsidP="00A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24" w:rsidRDefault="00511B24" w:rsidP="00A04372">
      <w:r>
        <w:separator/>
      </w:r>
    </w:p>
  </w:footnote>
  <w:footnote w:type="continuationSeparator" w:id="0">
    <w:p w:rsidR="00511B24" w:rsidRDefault="00511B24" w:rsidP="00A04372">
      <w:r>
        <w:continuationSeparator/>
      </w:r>
    </w:p>
  </w:footnote>
  <w:footnote w:id="1">
    <w:p w:rsidR="00A04372" w:rsidRPr="005857F1" w:rsidRDefault="00A04372" w:rsidP="00A04372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:rsidR="00A04372" w:rsidRPr="005857F1" w:rsidRDefault="00A04372" w:rsidP="00A04372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>Estar matriculado en el semestre académico 2021-</w:t>
      </w:r>
      <w:r>
        <w:rPr>
          <w:rFonts w:asciiTheme="minorHAnsi" w:hAnsiTheme="minorHAnsi"/>
        </w:rPr>
        <w:t>2</w:t>
      </w:r>
      <w:r w:rsidRPr="005857F1">
        <w:rPr>
          <w:rFonts w:asciiTheme="minorHAnsi" w:hAnsiTheme="minorHAnsi"/>
        </w:rPr>
        <w:t xml:space="preserve"> </w:t>
      </w:r>
      <w:r w:rsidRPr="005857F1">
        <w:rPr>
          <w:rFonts w:asciiTheme="minorHAnsi" w:hAnsiTheme="minorHAnsi"/>
          <w:b/>
        </w:rPr>
        <w:t>(constancia de matrícula)</w:t>
      </w:r>
      <w:r w:rsidRPr="005857F1">
        <w:rPr>
          <w:rFonts w:asciiTheme="minorHAnsi" w:hAnsiTheme="minorHAnsi"/>
        </w:rPr>
        <w:t>.</w:t>
      </w:r>
    </w:p>
    <w:p w:rsidR="00A04372" w:rsidRPr="005857F1" w:rsidRDefault="00A04372" w:rsidP="00A04372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Postular desde </w:t>
      </w:r>
      <w:r w:rsidRPr="005857F1">
        <w:rPr>
          <w:rFonts w:asciiTheme="minorHAnsi" w:hAnsiTheme="minorHAnsi"/>
        </w:rPr>
        <w:t xml:space="preserve">el </w:t>
      </w:r>
      <w:r>
        <w:rPr>
          <w:rFonts w:asciiTheme="minorHAnsi" w:hAnsiTheme="minorHAnsi"/>
        </w:rPr>
        <w:t>5</w:t>
      </w:r>
      <w:r w:rsidRPr="005857F1">
        <w:rPr>
          <w:rFonts w:asciiTheme="minorHAnsi" w:hAnsiTheme="minorHAnsi"/>
        </w:rPr>
        <w:t xml:space="preserve">° ciclo de su Programa Profesional </w:t>
      </w:r>
      <w:r w:rsidRPr="005857F1">
        <w:rPr>
          <w:rFonts w:asciiTheme="minorHAnsi" w:hAnsiTheme="minorHAnsi"/>
          <w:b/>
        </w:rPr>
        <w:t>(Libreta de notas)</w:t>
      </w:r>
      <w:r w:rsidRPr="005857F1">
        <w:rPr>
          <w:rFonts w:asciiTheme="minorHAnsi" w:hAnsiTheme="minorHAnsi"/>
        </w:rPr>
        <w:t>.</w:t>
      </w:r>
    </w:p>
    <w:p w:rsidR="00A04372" w:rsidRPr="005857F1" w:rsidRDefault="00C10FDB" w:rsidP="00A04372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Pertenecer al quinto o tercio </w:t>
      </w:r>
      <w:r w:rsidR="00A04372" w:rsidRPr="005857F1">
        <w:rPr>
          <w:rFonts w:asciiTheme="minorHAnsi" w:hAnsiTheme="minorHAnsi"/>
        </w:rPr>
        <w:t xml:space="preserve">superior entre los estudiantes de su Facultad </w:t>
      </w:r>
      <w:r w:rsidR="00A04372" w:rsidRPr="005857F1">
        <w:rPr>
          <w:rFonts w:asciiTheme="minorHAnsi" w:hAnsiTheme="minorHAnsi"/>
          <w:b/>
        </w:rPr>
        <w:t>(constancia de ranking)</w:t>
      </w:r>
      <w:r w:rsidR="00A04372" w:rsidRPr="005857F1">
        <w:rPr>
          <w:rFonts w:asciiTheme="minorHAnsi" w:hAnsiTheme="minorHAnsi"/>
        </w:rPr>
        <w:t>.</w:t>
      </w:r>
    </w:p>
    <w:p w:rsidR="00A04372" w:rsidRPr="005857F1" w:rsidRDefault="00A04372" w:rsidP="00A04372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Carta de motivación explicando su interés por estudiar en la U. </w:t>
      </w:r>
      <w:r>
        <w:rPr>
          <w:rFonts w:asciiTheme="minorHAnsi" w:hAnsiTheme="minorHAnsi"/>
        </w:rPr>
        <w:t xml:space="preserve">de destino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:rsidR="00A04372" w:rsidRDefault="00A04372" w:rsidP="00A04372">
      <w:pPr>
        <w:pStyle w:val="Textonotapie"/>
      </w:pPr>
    </w:p>
    <w:p w:rsidR="00A04372" w:rsidRDefault="00A04372" w:rsidP="00A04372">
      <w:pPr>
        <w:pStyle w:val="Textonotapie"/>
      </w:pPr>
    </w:p>
    <w:p w:rsidR="00A04372" w:rsidRDefault="00A04372" w:rsidP="00A04372">
      <w:pPr>
        <w:pStyle w:val="Textonotapie"/>
      </w:pPr>
      <w:r>
        <w:t xml:space="preserve"> </w:t>
      </w:r>
    </w:p>
  </w:footnote>
  <w:footnote w:id="2">
    <w:p w:rsidR="00A04372" w:rsidRPr="005857F1" w:rsidRDefault="00A04372" w:rsidP="00A04372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</w:footnote>
  <w:footnote w:id="3">
    <w:p w:rsidR="00A04372" w:rsidRDefault="00A04372" w:rsidP="00A04372">
      <w:pPr>
        <w:pStyle w:val="Textonotapie"/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Responsable de la carrera que avala los cursos a efectuar en Universidad de Destino, para proceso de convalidación o reconocimiento de capacitación.</w:t>
      </w:r>
    </w:p>
  </w:footnote>
  <w:footnote w:id="4">
    <w:p w:rsidR="00A04372" w:rsidRPr="00BF7870" w:rsidRDefault="00A04372" w:rsidP="00A04372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A04372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9355BE4" wp14:editId="1F1321C2">
          <wp:simplePos x="0" y="0"/>
          <wp:positionH relativeFrom="column">
            <wp:posOffset>4950524</wp:posOffset>
          </wp:positionH>
          <wp:positionV relativeFrom="paragraph">
            <wp:posOffset>-254179</wp:posOffset>
          </wp:positionV>
          <wp:extent cx="747964" cy="893852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964" cy="89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90C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0" wp14:anchorId="77C88BBB" wp14:editId="63A58356">
          <wp:simplePos x="0" y="0"/>
          <wp:positionH relativeFrom="page">
            <wp:posOffset>1061049</wp:posOffset>
          </wp:positionH>
          <wp:positionV relativeFrom="page">
            <wp:posOffset>267419</wp:posOffset>
          </wp:positionV>
          <wp:extent cx="1699404" cy="637540"/>
          <wp:effectExtent l="0" t="0" r="0" b="0"/>
          <wp:wrapNone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1904" cy="638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316"/>
    <w:multiLevelType w:val="hybridMultilevel"/>
    <w:tmpl w:val="65026592"/>
    <w:lvl w:ilvl="0" w:tplc="585E7F9E">
      <w:start w:val="1"/>
      <w:numFmt w:val="decimal"/>
      <w:lvlText w:val="%1."/>
      <w:lvlJc w:val="left"/>
      <w:pPr>
        <w:ind w:left="452" w:hanging="360"/>
      </w:pPr>
      <w:rPr>
        <w:rFonts w:eastAsia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72" w:hanging="360"/>
      </w:pPr>
    </w:lvl>
    <w:lvl w:ilvl="2" w:tplc="280A001B" w:tentative="1">
      <w:start w:val="1"/>
      <w:numFmt w:val="lowerRoman"/>
      <w:lvlText w:val="%3."/>
      <w:lvlJc w:val="right"/>
      <w:pPr>
        <w:ind w:left="1892" w:hanging="180"/>
      </w:pPr>
    </w:lvl>
    <w:lvl w:ilvl="3" w:tplc="280A000F" w:tentative="1">
      <w:start w:val="1"/>
      <w:numFmt w:val="decimal"/>
      <w:lvlText w:val="%4."/>
      <w:lvlJc w:val="left"/>
      <w:pPr>
        <w:ind w:left="2612" w:hanging="360"/>
      </w:pPr>
    </w:lvl>
    <w:lvl w:ilvl="4" w:tplc="280A0019" w:tentative="1">
      <w:start w:val="1"/>
      <w:numFmt w:val="lowerLetter"/>
      <w:lvlText w:val="%5."/>
      <w:lvlJc w:val="left"/>
      <w:pPr>
        <w:ind w:left="3332" w:hanging="360"/>
      </w:pPr>
    </w:lvl>
    <w:lvl w:ilvl="5" w:tplc="280A001B" w:tentative="1">
      <w:start w:val="1"/>
      <w:numFmt w:val="lowerRoman"/>
      <w:lvlText w:val="%6."/>
      <w:lvlJc w:val="right"/>
      <w:pPr>
        <w:ind w:left="4052" w:hanging="180"/>
      </w:pPr>
    </w:lvl>
    <w:lvl w:ilvl="6" w:tplc="280A000F" w:tentative="1">
      <w:start w:val="1"/>
      <w:numFmt w:val="decimal"/>
      <w:lvlText w:val="%7."/>
      <w:lvlJc w:val="left"/>
      <w:pPr>
        <w:ind w:left="4772" w:hanging="360"/>
      </w:pPr>
    </w:lvl>
    <w:lvl w:ilvl="7" w:tplc="280A0019" w:tentative="1">
      <w:start w:val="1"/>
      <w:numFmt w:val="lowerLetter"/>
      <w:lvlText w:val="%8."/>
      <w:lvlJc w:val="left"/>
      <w:pPr>
        <w:ind w:left="5492" w:hanging="360"/>
      </w:pPr>
    </w:lvl>
    <w:lvl w:ilvl="8" w:tplc="2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72"/>
    <w:rsid w:val="001129D0"/>
    <w:rsid w:val="003867F8"/>
    <w:rsid w:val="00511B24"/>
    <w:rsid w:val="00516D4E"/>
    <w:rsid w:val="006A228E"/>
    <w:rsid w:val="006F4150"/>
    <w:rsid w:val="00785A13"/>
    <w:rsid w:val="0084790C"/>
    <w:rsid w:val="00875E5C"/>
    <w:rsid w:val="00882EDC"/>
    <w:rsid w:val="0096076B"/>
    <w:rsid w:val="00A04372"/>
    <w:rsid w:val="00AE5E1A"/>
    <w:rsid w:val="00AE67DC"/>
    <w:rsid w:val="00BA6193"/>
    <w:rsid w:val="00BF2D78"/>
    <w:rsid w:val="00C10FDB"/>
    <w:rsid w:val="00CD071B"/>
    <w:rsid w:val="00CF455A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99DF1-44F6-4FD8-9CBA-B4CA5B67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4372"/>
    <w:rPr>
      <w:lang w:val="es-ES"/>
    </w:rPr>
  </w:style>
  <w:style w:type="table" w:styleId="Tablaconcuadrcula">
    <w:name w:val="Table Grid"/>
    <w:basedOn w:val="Tablanormal"/>
    <w:uiPriority w:val="39"/>
    <w:rsid w:val="00A0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A043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43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A0437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4372"/>
    <w:pPr>
      <w:ind w:left="720"/>
      <w:contextualSpacing/>
    </w:pPr>
  </w:style>
  <w:style w:type="table" w:customStyle="1" w:styleId="TableGrid">
    <w:name w:val="TableGrid"/>
    <w:rsid w:val="00A04372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43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olina.edu.pe/portada/html/acerca/curricul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4</cp:revision>
  <dcterms:created xsi:type="dcterms:W3CDTF">2022-03-07T19:52:00Z</dcterms:created>
  <dcterms:modified xsi:type="dcterms:W3CDTF">2022-03-07T20:54:00Z</dcterms:modified>
</cp:coreProperties>
</file>